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FD" w:rsidRDefault="000332FD" w:rsidP="000332FD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EG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EG"/>
        </w:rPr>
        <w:t xml:space="preserve">منهج تعليم اللغة العربية في المدرسة الإسلامية الحكومية </w:t>
      </w:r>
      <w:r w:rsidRPr="009F7558"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t>بنجكولو</w:t>
      </w:r>
    </w:p>
    <w:p w:rsidR="000332FD" w:rsidRPr="00B22C42" w:rsidRDefault="000332FD" w:rsidP="000332F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B22C42">
        <w:rPr>
          <w:rFonts w:asciiTheme="majorBidi" w:hAnsiTheme="majorBidi" w:cstheme="majorBidi"/>
          <w:b/>
          <w:bCs/>
          <w:sz w:val="24"/>
          <w:szCs w:val="24"/>
          <w:lang w:bidi="ar-EG"/>
        </w:rPr>
        <w:t>Nur Hariyanto</w:t>
      </w:r>
    </w:p>
    <w:p w:rsidR="000332FD" w:rsidRPr="009F7558" w:rsidRDefault="000332FD" w:rsidP="000332FD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 w:rsidRPr="009F7558">
        <w:rPr>
          <w:rFonts w:asciiTheme="majorBidi" w:hAnsiTheme="majorBidi" w:cstheme="majorBidi"/>
          <w:sz w:val="24"/>
          <w:szCs w:val="24"/>
          <w:lang w:bidi="ar-EG"/>
        </w:rPr>
        <w:t>Institut Agama Islam Negeri Bengkulu</w:t>
      </w:r>
    </w:p>
    <w:p w:rsidR="00FE4009" w:rsidRDefault="000332FD" w:rsidP="000332FD">
      <w:pPr>
        <w:jc w:val="center"/>
      </w:pPr>
      <w:hyperlink r:id="rId4" w:history="1">
        <w:r w:rsidRPr="009F7558">
          <w:rPr>
            <w:rStyle w:val="Hyperlink"/>
            <w:rFonts w:asciiTheme="majorBidi" w:hAnsiTheme="majorBidi" w:cstheme="majorBidi"/>
            <w:sz w:val="24"/>
            <w:szCs w:val="24"/>
            <w:lang w:bidi="ar-EG"/>
          </w:rPr>
          <w:t>ryannurhariyanto@gmail.com</w:t>
        </w:r>
      </w:hyperlink>
    </w:p>
    <w:sectPr w:rsidR="00FE4009" w:rsidSect="00FE4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0332FD"/>
    <w:rsid w:val="000332FD"/>
    <w:rsid w:val="00225F50"/>
    <w:rsid w:val="00261A69"/>
    <w:rsid w:val="00492219"/>
    <w:rsid w:val="005F0E03"/>
    <w:rsid w:val="009C5509"/>
    <w:rsid w:val="00AB35DB"/>
    <w:rsid w:val="00FE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2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yannurhariyant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2021-09-30T05:53:00Z</dcterms:created>
  <dcterms:modified xsi:type="dcterms:W3CDTF">2021-09-30T05:55:00Z</dcterms:modified>
</cp:coreProperties>
</file>