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7355A" w14:textId="77777777" w:rsidR="003C2D9A" w:rsidRPr="005B3BCF" w:rsidRDefault="003C2D9A" w:rsidP="003C2D9A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  <w:lang w:eastAsia="en-ID"/>
        </w:rPr>
      </w:pPr>
      <w:r w:rsidRPr="005B3BCF">
        <w:rPr>
          <w:rFonts w:ascii="Segoe UI" w:eastAsia="Times New Roman" w:hAnsi="Segoe UI" w:cs="Segoe UI"/>
          <w:b/>
          <w:bCs/>
          <w:color w:val="404040"/>
          <w:sz w:val="27"/>
          <w:szCs w:val="27"/>
          <w:lang w:eastAsia="en-ID"/>
        </w:rPr>
        <w:t>RENCANA PEMBELAJARAN SEMESTER (RPS)</w:t>
      </w:r>
    </w:p>
    <w:p w14:paraId="54B67823" w14:textId="77777777" w:rsidR="003C2D9A" w:rsidRPr="005B3BCF" w:rsidRDefault="003C2D9A" w:rsidP="003C2D9A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</w:pPr>
      <w:r w:rsidRPr="005B3BCF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 xml:space="preserve">Mata </w:t>
      </w:r>
      <w:proofErr w:type="spellStart"/>
      <w:proofErr w:type="gramStart"/>
      <w:r w:rsidRPr="005B3BCF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>Kuliah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 :</w:t>
      </w:r>
      <w:proofErr w:type="gram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Pranata Sosial</w:t>
      </w:r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br/>
      </w:r>
      <w:r w:rsidRPr="005B3BCF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>Kode MK</w:t>
      </w:r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 : IPS-202</w:t>
      </w:r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br/>
      </w:r>
      <w:r w:rsidRPr="005B3BCF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>SKS</w:t>
      </w:r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 : 3 SKS (2-1)</w:t>
      </w:r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br/>
      </w:r>
      <w:r w:rsidRPr="005B3BCF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>Semester</w:t>
      </w:r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 : 2 (</w:t>
      </w:r>
      <w:proofErr w:type="spellStart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Ganjil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/</w:t>
      </w:r>
      <w:proofErr w:type="spellStart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Genap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)</w:t>
      </w:r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br/>
      </w:r>
      <w:r w:rsidRPr="005B3BCF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>Prodi</w:t>
      </w:r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 : </w:t>
      </w:r>
      <w:proofErr w:type="spellStart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Ilmu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Pengetahuan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Sosial (IPS)</w:t>
      </w:r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br/>
      </w:r>
      <w:r w:rsidRPr="005B3BCF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 xml:space="preserve">Dosen </w:t>
      </w:r>
      <w:proofErr w:type="spellStart"/>
      <w:r w:rsidRPr="005B3BCF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>Pengampu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 : [Nama Dosen]</w:t>
      </w:r>
    </w:p>
    <w:p w14:paraId="772BCAA0" w14:textId="77777777" w:rsidR="003C2D9A" w:rsidRPr="005B3BCF" w:rsidRDefault="003C2D9A" w:rsidP="003C2D9A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pict w14:anchorId="69C45275">
          <v:rect id="_x0000_i1025" style="width:0;height:.75pt" o:hralign="center" o:hrstd="t" o:hrnoshade="t" o:hr="t" fillcolor="#404040" stroked="f"/>
        </w:pict>
      </w:r>
    </w:p>
    <w:p w14:paraId="66095C40" w14:textId="77777777" w:rsidR="003C2D9A" w:rsidRPr="005B3BCF" w:rsidRDefault="003C2D9A" w:rsidP="003C2D9A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  <w:lang w:eastAsia="en-ID"/>
        </w:rPr>
      </w:pPr>
      <w:proofErr w:type="spellStart"/>
      <w:r w:rsidRPr="005B3BCF">
        <w:rPr>
          <w:rFonts w:ascii="Segoe UI" w:eastAsia="Times New Roman" w:hAnsi="Segoe UI" w:cs="Segoe UI"/>
          <w:b/>
          <w:bCs/>
          <w:color w:val="404040"/>
          <w:sz w:val="27"/>
          <w:szCs w:val="27"/>
          <w:lang w:eastAsia="en-ID"/>
        </w:rPr>
        <w:t>Capaian</w:t>
      </w:r>
      <w:proofErr w:type="spellEnd"/>
      <w:r w:rsidRPr="005B3BCF">
        <w:rPr>
          <w:rFonts w:ascii="Segoe UI" w:eastAsia="Times New Roman" w:hAnsi="Segoe UI" w:cs="Segoe UI"/>
          <w:b/>
          <w:bCs/>
          <w:color w:val="404040"/>
          <w:sz w:val="27"/>
          <w:szCs w:val="27"/>
          <w:lang w:eastAsia="en-ID"/>
        </w:rPr>
        <w:t xml:space="preserve"> </w:t>
      </w:r>
      <w:proofErr w:type="spellStart"/>
      <w:r w:rsidRPr="005B3BCF">
        <w:rPr>
          <w:rFonts w:ascii="Segoe UI" w:eastAsia="Times New Roman" w:hAnsi="Segoe UI" w:cs="Segoe UI"/>
          <w:b/>
          <w:bCs/>
          <w:color w:val="404040"/>
          <w:sz w:val="27"/>
          <w:szCs w:val="27"/>
          <w:lang w:eastAsia="en-ID"/>
        </w:rPr>
        <w:t>Pembelajaran</w:t>
      </w:r>
      <w:proofErr w:type="spellEnd"/>
    </w:p>
    <w:p w14:paraId="1024F478" w14:textId="77777777" w:rsidR="003C2D9A" w:rsidRPr="005B3BCF" w:rsidRDefault="003C2D9A" w:rsidP="003C2D9A">
      <w:pPr>
        <w:numPr>
          <w:ilvl w:val="0"/>
          <w:numId w:val="1"/>
        </w:numPr>
        <w:shd w:val="clear" w:color="auto" w:fill="FFFFFF"/>
        <w:spacing w:after="60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</w:pPr>
      <w:proofErr w:type="spellStart"/>
      <w:r w:rsidRPr="005B3BCF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>Capaian</w:t>
      </w:r>
      <w:proofErr w:type="spellEnd"/>
      <w:r w:rsidRPr="005B3BCF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 xml:space="preserve"> </w:t>
      </w:r>
      <w:proofErr w:type="spellStart"/>
      <w:r w:rsidRPr="005B3BCF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>Pembelajaran</w:t>
      </w:r>
      <w:proofErr w:type="spellEnd"/>
      <w:r w:rsidRPr="005B3BCF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 xml:space="preserve"> Mata </w:t>
      </w:r>
      <w:proofErr w:type="spellStart"/>
      <w:r w:rsidRPr="005B3BCF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>Kuliah</w:t>
      </w:r>
      <w:proofErr w:type="spellEnd"/>
      <w:r w:rsidRPr="005B3BCF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 xml:space="preserve"> (CPMK):</w:t>
      </w:r>
    </w:p>
    <w:p w14:paraId="74C364AD" w14:textId="77777777" w:rsidR="003C2D9A" w:rsidRPr="005B3BCF" w:rsidRDefault="003C2D9A" w:rsidP="003C2D9A">
      <w:pPr>
        <w:numPr>
          <w:ilvl w:val="1"/>
          <w:numId w:val="1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</w:pPr>
      <w:proofErr w:type="spellStart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Mahasiswa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memahami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konsep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, </w:t>
      </w:r>
      <w:proofErr w:type="spellStart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jenis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, dan </w:t>
      </w:r>
      <w:proofErr w:type="spellStart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fungsi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pranata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sosial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dalam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masyarakat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.</w:t>
      </w:r>
    </w:p>
    <w:p w14:paraId="06FA2CD3" w14:textId="77777777" w:rsidR="003C2D9A" w:rsidRPr="005B3BCF" w:rsidRDefault="003C2D9A" w:rsidP="003C2D9A">
      <w:pPr>
        <w:numPr>
          <w:ilvl w:val="1"/>
          <w:numId w:val="1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</w:pPr>
      <w:proofErr w:type="spellStart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Mahasiswa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mampu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menganalisis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peran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pranata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sosial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(</w:t>
      </w:r>
      <w:proofErr w:type="spellStart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keluarga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, </w:t>
      </w:r>
      <w:proofErr w:type="spellStart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pendidikan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, agama, </w:t>
      </w:r>
      <w:proofErr w:type="spellStart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ekonomi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, </w:t>
      </w:r>
      <w:proofErr w:type="spellStart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politik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) </w:t>
      </w:r>
      <w:proofErr w:type="spellStart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dalam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menjaga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stabilitas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sosial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.</w:t>
      </w:r>
    </w:p>
    <w:p w14:paraId="46964463" w14:textId="77777777" w:rsidR="003C2D9A" w:rsidRPr="005B3BCF" w:rsidRDefault="003C2D9A" w:rsidP="003C2D9A">
      <w:pPr>
        <w:numPr>
          <w:ilvl w:val="1"/>
          <w:numId w:val="1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</w:pPr>
      <w:proofErr w:type="spellStart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Mahasiswa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dapat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mengkritisi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perubahan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pranata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sosial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akibat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modernisasi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dan </w:t>
      </w:r>
      <w:proofErr w:type="spellStart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globalisasi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.</w:t>
      </w:r>
    </w:p>
    <w:p w14:paraId="0DCA6A7A" w14:textId="77777777" w:rsidR="003C2D9A" w:rsidRPr="005B3BCF" w:rsidRDefault="003C2D9A" w:rsidP="003C2D9A">
      <w:pPr>
        <w:numPr>
          <w:ilvl w:val="0"/>
          <w:numId w:val="1"/>
        </w:numPr>
        <w:shd w:val="clear" w:color="auto" w:fill="FFFFFF"/>
        <w:spacing w:after="60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</w:pPr>
      <w:r w:rsidRPr="005B3BCF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>Sub-</w:t>
      </w:r>
      <w:proofErr w:type="spellStart"/>
      <w:r w:rsidRPr="005B3BCF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>Capaian</w:t>
      </w:r>
      <w:proofErr w:type="spellEnd"/>
      <w:r w:rsidRPr="005B3BCF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 xml:space="preserve"> </w:t>
      </w:r>
      <w:proofErr w:type="spellStart"/>
      <w:r w:rsidRPr="005B3BCF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>Pembelajaran</w:t>
      </w:r>
      <w:proofErr w:type="spellEnd"/>
      <w:r w:rsidRPr="005B3BCF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>:</w:t>
      </w:r>
    </w:p>
    <w:p w14:paraId="29637C00" w14:textId="77777777" w:rsidR="003C2D9A" w:rsidRPr="005B3BCF" w:rsidRDefault="003C2D9A" w:rsidP="003C2D9A">
      <w:pPr>
        <w:numPr>
          <w:ilvl w:val="1"/>
          <w:numId w:val="1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</w:pPr>
      <w:proofErr w:type="spellStart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Menjelaskan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definisi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dan </w:t>
      </w:r>
      <w:proofErr w:type="spellStart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karakteristik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pranata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sosial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.</w:t>
      </w:r>
    </w:p>
    <w:p w14:paraId="6898CFE2" w14:textId="77777777" w:rsidR="003C2D9A" w:rsidRPr="005B3BCF" w:rsidRDefault="003C2D9A" w:rsidP="003C2D9A">
      <w:pPr>
        <w:numPr>
          <w:ilvl w:val="1"/>
          <w:numId w:val="1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</w:pPr>
      <w:proofErr w:type="spellStart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Membandingkan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pranata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sosial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dalam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berbagai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budaya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.</w:t>
      </w:r>
    </w:p>
    <w:p w14:paraId="496C00AB" w14:textId="77777777" w:rsidR="003C2D9A" w:rsidRPr="005B3BCF" w:rsidRDefault="003C2D9A" w:rsidP="003C2D9A">
      <w:pPr>
        <w:numPr>
          <w:ilvl w:val="1"/>
          <w:numId w:val="1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</w:pPr>
      <w:proofErr w:type="spellStart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Menerapkan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teori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sosiologi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untuk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menganalisis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masalah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terkait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pranata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sosial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.</w:t>
      </w:r>
    </w:p>
    <w:p w14:paraId="4F628BB8" w14:textId="77777777" w:rsidR="003C2D9A" w:rsidRPr="005B3BCF" w:rsidRDefault="003C2D9A" w:rsidP="003C2D9A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bookmarkStart w:id="0" w:name="_Hlk200978591"/>
      <w:proofErr w:type="spellStart"/>
      <w:r w:rsidRPr="00E36FF9">
        <w:rPr>
          <w:rFonts w:ascii="Times New Roman" w:eastAsia="Times New Roman" w:hAnsi="Times New Roman" w:cs="Times New Roman"/>
          <w:sz w:val="24"/>
          <w:szCs w:val="24"/>
          <w:lang w:eastAsia="en-ID"/>
        </w:rPr>
        <w:t>Mahasiswa</w:t>
      </w:r>
      <w:proofErr w:type="spellEnd"/>
      <w:r w:rsidRPr="00E36FF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36FF9">
        <w:rPr>
          <w:rFonts w:ascii="Times New Roman" w:eastAsia="Times New Roman" w:hAnsi="Times New Roman" w:cs="Times New Roman"/>
          <w:sz w:val="24"/>
          <w:szCs w:val="24"/>
          <w:lang w:eastAsia="en-ID"/>
        </w:rPr>
        <w:t>memahami</w:t>
      </w:r>
      <w:proofErr w:type="spellEnd"/>
      <w:r w:rsidRPr="00E36FF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E36FF9">
        <w:rPr>
          <w:rFonts w:ascii="Times New Roman" w:eastAsia="Times New Roman" w:hAnsi="Times New Roman" w:cs="Times New Roman"/>
          <w:sz w:val="24"/>
          <w:szCs w:val="24"/>
          <w:lang w:eastAsia="en-ID"/>
        </w:rPr>
        <w:t>mampu</w:t>
      </w:r>
      <w:proofErr w:type="spellEnd"/>
      <w:r w:rsidRPr="00E36FF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36FF9">
        <w:rPr>
          <w:rFonts w:ascii="Times New Roman" w:eastAsia="Times New Roman" w:hAnsi="Times New Roman" w:cs="Times New Roman"/>
          <w:sz w:val="24"/>
          <w:szCs w:val="24"/>
          <w:lang w:eastAsia="en-ID"/>
        </w:rPr>
        <w:t>mendiskripsikan</w:t>
      </w:r>
      <w:proofErr w:type="spellEnd"/>
      <w:r w:rsidRPr="00E36FF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36FF9">
        <w:rPr>
          <w:rFonts w:ascii="Times New Roman" w:eastAsia="Times New Roman" w:hAnsi="Times New Roman" w:cs="Times New Roman"/>
          <w:sz w:val="24"/>
          <w:szCs w:val="24"/>
          <w:lang w:eastAsia="en-ID"/>
        </w:rPr>
        <w:t>tentang</w:t>
      </w:r>
      <w:proofErr w:type="spellEnd"/>
    </w:p>
    <w:bookmarkEnd w:id="0"/>
    <w:p w14:paraId="1296E564" w14:textId="77777777" w:rsidR="003C2D9A" w:rsidRPr="005B3BCF" w:rsidRDefault="003C2D9A" w:rsidP="003C2D9A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  <w:lang w:eastAsia="en-ID"/>
        </w:rPr>
      </w:pPr>
      <w:r w:rsidRPr="005B3BCF">
        <w:rPr>
          <w:rFonts w:ascii="Segoe UI" w:eastAsia="Times New Roman" w:hAnsi="Segoe UI" w:cs="Segoe UI"/>
          <w:b/>
          <w:bCs/>
          <w:color w:val="404040"/>
          <w:sz w:val="27"/>
          <w:szCs w:val="27"/>
          <w:lang w:eastAsia="en-ID"/>
        </w:rPr>
        <w:t xml:space="preserve">Materi </w:t>
      </w:r>
      <w:proofErr w:type="spellStart"/>
      <w:r w:rsidRPr="005B3BCF">
        <w:rPr>
          <w:rFonts w:ascii="Segoe UI" w:eastAsia="Times New Roman" w:hAnsi="Segoe UI" w:cs="Segoe UI"/>
          <w:b/>
          <w:bCs/>
          <w:color w:val="404040"/>
          <w:sz w:val="27"/>
          <w:szCs w:val="27"/>
          <w:lang w:eastAsia="en-ID"/>
        </w:rPr>
        <w:t>Pembelajaran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7"/>
        <w:gridCol w:w="1670"/>
        <w:gridCol w:w="2840"/>
        <w:gridCol w:w="2131"/>
        <w:gridCol w:w="1468"/>
      </w:tblGrid>
      <w:tr w:rsidR="003C2D9A" w:rsidRPr="005B3BCF" w14:paraId="1F2D0F3C" w14:textId="77777777" w:rsidTr="00EA5026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4" w:space="0" w:color="BBBBBB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41EAF51C" w14:textId="77777777" w:rsidR="003C2D9A" w:rsidRPr="005B3BCF" w:rsidRDefault="003C2D9A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/>
                <w:sz w:val="23"/>
                <w:szCs w:val="23"/>
                <w:lang w:eastAsia="en-ID"/>
              </w:rPr>
            </w:pPr>
            <w:proofErr w:type="spellStart"/>
            <w:r w:rsidRPr="005B3BCF">
              <w:rPr>
                <w:rFonts w:ascii="Times New Roman" w:eastAsia="Times New Roman" w:hAnsi="Times New Roman" w:cs="Times New Roman"/>
                <w:b/>
                <w:bCs/>
                <w:color w:val="404040"/>
                <w:sz w:val="23"/>
                <w:szCs w:val="23"/>
                <w:lang w:eastAsia="en-ID"/>
              </w:rPr>
              <w:t>Minggu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BBBBBB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CA0D75" w14:textId="77777777" w:rsidR="003C2D9A" w:rsidRPr="005B3BCF" w:rsidRDefault="003C2D9A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/>
                <w:sz w:val="23"/>
                <w:szCs w:val="23"/>
                <w:lang w:eastAsia="en-ID"/>
              </w:rPr>
            </w:pPr>
            <w:proofErr w:type="spellStart"/>
            <w:r w:rsidRPr="005B3BCF">
              <w:rPr>
                <w:rFonts w:ascii="Times New Roman" w:eastAsia="Times New Roman" w:hAnsi="Times New Roman" w:cs="Times New Roman"/>
                <w:b/>
                <w:bCs/>
                <w:color w:val="404040"/>
                <w:sz w:val="23"/>
                <w:szCs w:val="23"/>
                <w:lang w:eastAsia="en-ID"/>
              </w:rPr>
              <w:t>Topik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BBBBBB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733CFC" w14:textId="77777777" w:rsidR="003C2D9A" w:rsidRPr="005B3BCF" w:rsidRDefault="003C2D9A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/>
                <w:sz w:val="23"/>
                <w:szCs w:val="23"/>
                <w:lang w:eastAsia="en-ID"/>
              </w:rPr>
            </w:pPr>
            <w:r w:rsidRPr="005B3BCF">
              <w:rPr>
                <w:rFonts w:ascii="Times New Roman" w:eastAsia="Times New Roman" w:hAnsi="Times New Roman" w:cs="Times New Roman"/>
                <w:b/>
                <w:bCs/>
                <w:color w:val="404040"/>
                <w:sz w:val="23"/>
                <w:szCs w:val="23"/>
                <w:lang w:eastAsia="en-ID"/>
              </w:rPr>
              <w:t>Sub-Materi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BBBBB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F77694" w14:textId="77777777" w:rsidR="003C2D9A" w:rsidRPr="005B3BCF" w:rsidRDefault="003C2D9A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/>
                <w:sz w:val="23"/>
                <w:szCs w:val="23"/>
                <w:lang w:eastAsia="en-ID"/>
              </w:rPr>
            </w:pPr>
            <w:r w:rsidRPr="005B3BCF">
              <w:rPr>
                <w:rFonts w:ascii="Times New Roman" w:eastAsia="Times New Roman" w:hAnsi="Times New Roman" w:cs="Times New Roman"/>
                <w:b/>
                <w:bCs/>
                <w:color w:val="404040"/>
                <w:sz w:val="23"/>
                <w:szCs w:val="23"/>
                <w:lang w:eastAsia="en-ID"/>
              </w:rPr>
              <w:t xml:space="preserve">Metode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b/>
                <w:bCs/>
                <w:color w:val="404040"/>
                <w:sz w:val="23"/>
                <w:szCs w:val="23"/>
                <w:lang w:eastAsia="en-ID"/>
              </w:rPr>
              <w:t>Pembelajaran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BBBBBB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8CB5F3" w14:textId="77777777" w:rsidR="003C2D9A" w:rsidRPr="005B3BCF" w:rsidRDefault="003C2D9A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/>
                <w:sz w:val="23"/>
                <w:szCs w:val="23"/>
                <w:lang w:eastAsia="en-ID"/>
              </w:rPr>
            </w:pPr>
            <w:proofErr w:type="spellStart"/>
            <w:r w:rsidRPr="005B3BCF">
              <w:rPr>
                <w:rFonts w:ascii="Times New Roman" w:eastAsia="Times New Roman" w:hAnsi="Times New Roman" w:cs="Times New Roman"/>
                <w:b/>
                <w:bCs/>
                <w:color w:val="404040"/>
                <w:sz w:val="23"/>
                <w:szCs w:val="23"/>
                <w:lang w:eastAsia="en-ID"/>
              </w:rPr>
              <w:t>Referensi</w:t>
            </w:r>
            <w:proofErr w:type="spellEnd"/>
          </w:p>
        </w:tc>
      </w:tr>
      <w:tr w:rsidR="003C2D9A" w:rsidRPr="005B3BCF" w14:paraId="43EDFCC5" w14:textId="77777777" w:rsidTr="00EA5026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1EAE301D" w14:textId="77777777" w:rsidR="003C2D9A" w:rsidRPr="005B3BCF" w:rsidRDefault="003C2D9A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788EAC" w14:textId="77777777" w:rsidR="003C2D9A" w:rsidRPr="005B3BCF" w:rsidRDefault="003C2D9A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Konsep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Dasar Pranata Sosial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06108E" w14:textId="77777777" w:rsidR="003C2D9A" w:rsidRPr="005B3BCF" w:rsidRDefault="003C2D9A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-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Definisi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,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ciri-ciri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, dan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fungsi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pranata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sosial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br/>
            </w:r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lastRenderedPageBreak/>
              <w:t xml:space="preserve">-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Perbedaan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pranata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dan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lembaga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sosial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B62101" w14:textId="77777777" w:rsidR="003C2D9A" w:rsidRPr="005B3BCF" w:rsidRDefault="003C2D9A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lastRenderedPageBreak/>
              <w:t xml:space="preserve">Ceramah,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Diskusi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1D024D" w14:textId="77777777" w:rsidR="003C2D9A" w:rsidRPr="005B3BCF" w:rsidRDefault="003C2D9A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Horton &amp; Hunt (2022)</w:t>
            </w:r>
          </w:p>
        </w:tc>
      </w:tr>
      <w:tr w:rsidR="003C2D9A" w:rsidRPr="005B3BCF" w14:paraId="7C9DED70" w14:textId="77777777" w:rsidTr="00EA5026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1C06DF45" w14:textId="77777777" w:rsidR="003C2D9A" w:rsidRPr="005B3BCF" w:rsidRDefault="003C2D9A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B01B67" w14:textId="77777777" w:rsidR="003C2D9A" w:rsidRPr="005B3BCF" w:rsidRDefault="003C2D9A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Teori Pranata Sosial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18273E" w14:textId="77777777" w:rsidR="003C2D9A" w:rsidRPr="005B3BCF" w:rsidRDefault="003C2D9A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-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Perspektif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fungsionalis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,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konflik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, dan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interaksionis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br/>
              <w:t xml:space="preserve">-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Tokoh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: Durkheim, Marx, Weber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A653C9" w14:textId="77777777" w:rsidR="003C2D9A" w:rsidRPr="005B3BCF" w:rsidRDefault="003C2D9A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Presentasi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, Studi Kasus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E90CD3" w14:textId="77777777" w:rsidR="003C2D9A" w:rsidRPr="005B3BCF" w:rsidRDefault="003C2D9A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Ritzer (2015)</w:t>
            </w:r>
          </w:p>
        </w:tc>
      </w:tr>
      <w:tr w:rsidR="003C2D9A" w:rsidRPr="005B3BCF" w14:paraId="01F7F35C" w14:textId="77777777" w:rsidTr="00EA5026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51AAEC61" w14:textId="77777777" w:rsidR="003C2D9A" w:rsidRPr="005B3BCF" w:rsidRDefault="003C2D9A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3B2779" w14:textId="77777777" w:rsidR="003C2D9A" w:rsidRPr="005B3BCF" w:rsidRDefault="003C2D9A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Pranata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Keluarga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660573" w14:textId="77777777" w:rsidR="003C2D9A" w:rsidRPr="005B3BCF" w:rsidRDefault="003C2D9A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-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Fungsi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keluarga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(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reproduksi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,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sosialisasi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)</w:t>
            </w:r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br/>
              <w:t xml:space="preserve">-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Perubahan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struktur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keluarga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(modern vs.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tradisional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EC0B56" w14:textId="77777777" w:rsidR="003C2D9A" w:rsidRPr="005B3BCF" w:rsidRDefault="003C2D9A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Diskusi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Kelompok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, Film Dokumenter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7B8DB3" w14:textId="77777777" w:rsidR="003C2D9A" w:rsidRPr="005B3BCF" w:rsidRDefault="003C2D9A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Cherlin (2013)</w:t>
            </w:r>
          </w:p>
        </w:tc>
      </w:tr>
      <w:tr w:rsidR="003C2D9A" w:rsidRPr="005B3BCF" w14:paraId="1B3E24FB" w14:textId="77777777" w:rsidTr="00EA5026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203FB00B" w14:textId="77777777" w:rsidR="003C2D9A" w:rsidRPr="005B3BCF" w:rsidRDefault="003C2D9A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516280" w14:textId="77777777" w:rsidR="003C2D9A" w:rsidRPr="005B3BCF" w:rsidRDefault="003C2D9A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Pranata Pendidikan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3CA470" w14:textId="77777777" w:rsidR="003C2D9A" w:rsidRPr="005B3BCF" w:rsidRDefault="003C2D9A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- Peran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pendidikan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dalam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mobilitas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sosial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br/>
              <w:t xml:space="preserve">-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Problematika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pendidikan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(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kesenjangan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,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kurikulum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7D31A9" w14:textId="77777777" w:rsidR="003C2D9A" w:rsidRPr="005B3BCF" w:rsidRDefault="003C2D9A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Analisis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Kasus,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Simulasi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E6D31E" w14:textId="77777777" w:rsidR="003C2D9A" w:rsidRPr="005B3BCF" w:rsidRDefault="003C2D9A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Bourdieu (1990)</w:t>
            </w:r>
          </w:p>
        </w:tc>
      </w:tr>
      <w:tr w:rsidR="003C2D9A" w:rsidRPr="005B3BCF" w14:paraId="21249E78" w14:textId="77777777" w:rsidTr="00EA5026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3A1D670F" w14:textId="77777777" w:rsidR="003C2D9A" w:rsidRPr="005B3BCF" w:rsidRDefault="003C2D9A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0774EE" w14:textId="77777777" w:rsidR="003C2D9A" w:rsidRPr="005B3BCF" w:rsidRDefault="003C2D9A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Pranata Agama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1D9711" w14:textId="77777777" w:rsidR="003C2D9A" w:rsidRPr="005B3BCF" w:rsidRDefault="003C2D9A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-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Fungsi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agama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dalam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integrasi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sosial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br/>
              <w:t xml:space="preserve">-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Konflik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dan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toleransi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antar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-agama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394164" w14:textId="77777777" w:rsidR="003C2D9A" w:rsidRPr="005B3BCF" w:rsidRDefault="003C2D9A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Seminar, Guest Lecture (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tokoh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agama)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8E677A" w14:textId="77777777" w:rsidR="003C2D9A" w:rsidRPr="005B3BCF" w:rsidRDefault="003C2D9A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Berger (1967)</w:t>
            </w:r>
          </w:p>
        </w:tc>
      </w:tr>
      <w:tr w:rsidR="003C2D9A" w:rsidRPr="005B3BCF" w14:paraId="2C2F74A2" w14:textId="77777777" w:rsidTr="00EA5026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14E031D8" w14:textId="77777777" w:rsidR="003C2D9A" w:rsidRPr="005B3BCF" w:rsidRDefault="003C2D9A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E4F38C" w14:textId="77777777" w:rsidR="003C2D9A" w:rsidRPr="005B3BCF" w:rsidRDefault="003C2D9A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Pranata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Ekonomi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603806" w14:textId="77777777" w:rsidR="003C2D9A" w:rsidRPr="005B3BCF" w:rsidRDefault="003C2D9A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-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Sistem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ekonomi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tradisional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vs.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kapitalis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br/>
              <w:t xml:space="preserve">-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Dampak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globalisasi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pada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pranata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ekonomi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5202E3" w14:textId="77777777" w:rsidR="003C2D9A" w:rsidRPr="005B3BCF" w:rsidRDefault="003C2D9A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Diskusi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Panel, Tugas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Proyek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45ADF6" w14:textId="77777777" w:rsidR="003C2D9A" w:rsidRPr="005B3BCF" w:rsidRDefault="003C2D9A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Polanyi (1944)</w:t>
            </w:r>
          </w:p>
        </w:tc>
      </w:tr>
      <w:tr w:rsidR="003C2D9A" w:rsidRPr="005B3BCF" w14:paraId="5B5AD473" w14:textId="77777777" w:rsidTr="00EA5026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339A4285" w14:textId="77777777" w:rsidR="003C2D9A" w:rsidRPr="005B3BCF" w:rsidRDefault="003C2D9A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F6AFB9" w14:textId="77777777" w:rsidR="003C2D9A" w:rsidRPr="005B3BCF" w:rsidRDefault="003C2D9A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Pranata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Politik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C02A04" w14:textId="77777777" w:rsidR="003C2D9A" w:rsidRPr="005B3BCF" w:rsidRDefault="003C2D9A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-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Kekuasaan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,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otoritas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, dan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legitimasi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br/>
              <w:t xml:space="preserve">-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Demokrasi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dan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partisipasi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masyarakat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18C52D" w14:textId="77777777" w:rsidR="003C2D9A" w:rsidRPr="005B3BCF" w:rsidRDefault="003C2D9A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Debat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, Role Play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513494" w14:textId="77777777" w:rsidR="003C2D9A" w:rsidRPr="005B3BCF" w:rsidRDefault="003C2D9A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Weber (1978)</w:t>
            </w:r>
          </w:p>
        </w:tc>
      </w:tr>
      <w:tr w:rsidR="003C2D9A" w:rsidRPr="005B3BCF" w14:paraId="529D0AA7" w14:textId="77777777" w:rsidTr="00EA5026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469532F1" w14:textId="77777777" w:rsidR="003C2D9A" w:rsidRPr="005B3BCF" w:rsidRDefault="003C2D9A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D0285B" w14:textId="77777777" w:rsidR="003C2D9A" w:rsidRPr="005B3BCF" w:rsidRDefault="003C2D9A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5B3BC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en-ID"/>
              </w:rPr>
              <w:t>UTS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A91EFA" w14:textId="77777777" w:rsidR="003C2D9A" w:rsidRPr="005B3BCF" w:rsidRDefault="003C2D9A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Ujian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Tengah Semester (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Tes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Tulis/Essay)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161039" w14:textId="77777777" w:rsidR="003C2D9A" w:rsidRPr="005B3BCF" w:rsidRDefault="003C2D9A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792569" w14:textId="77777777" w:rsidR="003C2D9A" w:rsidRPr="005B3BCF" w:rsidRDefault="003C2D9A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-</w:t>
            </w:r>
          </w:p>
        </w:tc>
      </w:tr>
      <w:tr w:rsidR="003C2D9A" w:rsidRPr="005B3BCF" w14:paraId="5952DED4" w14:textId="77777777" w:rsidTr="00EA5026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6DAE9CE1" w14:textId="77777777" w:rsidR="003C2D9A" w:rsidRPr="005B3BCF" w:rsidRDefault="003C2D9A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9-10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C55960" w14:textId="77777777" w:rsidR="003C2D9A" w:rsidRPr="005B3BCF" w:rsidRDefault="003C2D9A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Pranata Hukum &amp;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Keadilan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02989B" w14:textId="77777777" w:rsidR="003C2D9A" w:rsidRPr="005B3BCF" w:rsidRDefault="003C2D9A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- Peran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hukum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dalam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kontrol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sosial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br/>
              <w:t xml:space="preserve">-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Ketimpangan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akses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keadilan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A55F42" w14:textId="77777777" w:rsidR="003C2D9A" w:rsidRPr="005B3BCF" w:rsidRDefault="003C2D9A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Studi Kasus,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Kunjungan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Pengadilan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441E80" w14:textId="77777777" w:rsidR="003C2D9A" w:rsidRPr="005B3BCF" w:rsidRDefault="003C2D9A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Black (1976)</w:t>
            </w:r>
          </w:p>
        </w:tc>
      </w:tr>
      <w:tr w:rsidR="003C2D9A" w:rsidRPr="005B3BCF" w14:paraId="3AA3BAEB" w14:textId="77777777" w:rsidTr="00EA5026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5B3B630D" w14:textId="77777777" w:rsidR="003C2D9A" w:rsidRPr="005B3BCF" w:rsidRDefault="003C2D9A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11-12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53C31E" w14:textId="77777777" w:rsidR="003C2D9A" w:rsidRPr="005B3BCF" w:rsidRDefault="003C2D9A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Pranata Media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70FDC2" w14:textId="77777777" w:rsidR="003C2D9A" w:rsidRPr="005B3BCF" w:rsidRDefault="003C2D9A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- Media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sebagai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alat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sosialisasi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br/>
              <w:t xml:space="preserve">- Hoaks dan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etika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media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C3ED98" w14:textId="77777777" w:rsidR="003C2D9A" w:rsidRPr="005B3BCF" w:rsidRDefault="003C2D9A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Analisis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Konten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Media,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Presentasi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7EAC45" w14:textId="77777777" w:rsidR="003C2D9A" w:rsidRPr="005B3BCF" w:rsidRDefault="003C2D9A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McLuhan (1964)</w:t>
            </w:r>
          </w:p>
        </w:tc>
      </w:tr>
      <w:tr w:rsidR="003C2D9A" w:rsidRPr="005B3BCF" w14:paraId="0FC86498" w14:textId="77777777" w:rsidTr="00EA5026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364699EC" w14:textId="77777777" w:rsidR="003C2D9A" w:rsidRPr="005B3BCF" w:rsidRDefault="003C2D9A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lastRenderedPageBreak/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8BB053" w14:textId="77777777" w:rsidR="003C2D9A" w:rsidRPr="005B3BCF" w:rsidRDefault="003C2D9A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Perubahan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Pranata Sosial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F845D6" w14:textId="77777777" w:rsidR="003C2D9A" w:rsidRPr="005B3BCF" w:rsidRDefault="003C2D9A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-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Dampak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teknologi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dan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globalisasi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br/>
              <w:t xml:space="preserve">-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Disfungsi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pranata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sosial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9BC284" w14:textId="77777777" w:rsidR="003C2D9A" w:rsidRPr="005B3BCF" w:rsidRDefault="003C2D9A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Diskusi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Kelas, Tugas Essay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81F608" w14:textId="77777777" w:rsidR="003C2D9A" w:rsidRPr="005B3BCF" w:rsidRDefault="003C2D9A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Giddens (1990)</w:t>
            </w:r>
          </w:p>
        </w:tc>
      </w:tr>
      <w:tr w:rsidR="003C2D9A" w:rsidRPr="005B3BCF" w14:paraId="7F2D271F" w14:textId="77777777" w:rsidTr="00EA5026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15C7E1A7" w14:textId="77777777" w:rsidR="003C2D9A" w:rsidRPr="005B3BCF" w:rsidRDefault="003C2D9A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28939E" w14:textId="77777777" w:rsidR="003C2D9A" w:rsidRPr="005B3BCF" w:rsidRDefault="003C2D9A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Proyek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Lapangan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B3E6F9" w14:textId="77777777" w:rsidR="003C2D9A" w:rsidRPr="005B3BCF" w:rsidRDefault="003C2D9A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-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Observasi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pranata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sosial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di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masyarakat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(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keluarga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,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sekolah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, pasar)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B09860" w14:textId="77777777" w:rsidR="003C2D9A" w:rsidRPr="005B3BCF" w:rsidRDefault="003C2D9A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Penelitian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Lapangan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D28460" w14:textId="77777777" w:rsidR="003C2D9A" w:rsidRPr="005B3BCF" w:rsidRDefault="003C2D9A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Panduan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Proyek</w:t>
            </w:r>
            <w:proofErr w:type="spellEnd"/>
          </w:p>
        </w:tc>
      </w:tr>
      <w:tr w:rsidR="003C2D9A" w:rsidRPr="005B3BCF" w14:paraId="33371185" w14:textId="77777777" w:rsidTr="00EA5026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0242BEB6" w14:textId="77777777" w:rsidR="003C2D9A" w:rsidRPr="005B3BCF" w:rsidRDefault="003C2D9A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9AF5B4" w14:textId="77777777" w:rsidR="003C2D9A" w:rsidRPr="005B3BCF" w:rsidRDefault="003C2D9A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Presentasi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Proyek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D0CCF7" w14:textId="77777777" w:rsidR="003C2D9A" w:rsidRPr="005B3BCF" w:rsidRDefault="003C2D9A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-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Presentasi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hasil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observasi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/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pranata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sosial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53F0A7" w14:textId="77777777" w:rsidR="003C2D9A" w:rsidRPr="005B3BCF" w:rsidRDefault="003C2D9A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Peer Review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44171A" w14:textId="77777777" w:rsidR="003C2D9A" w:rsidRPr="005B3BCF" w:rsidRDefault="003C2D9A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-</w:t>
            </w:r>
          </w:p>
        </w:tc>
      </w:tr>
      <w:tr w:rsidR="003C2D9A" w:rsidRPr="005B3BCF" w14:paraId="0506D70C" w14:textId="77777777" w:rsidTr="00EA5026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62A7E352" w14:textId="77777777" w:rsidR="003C2D9A" w:rsidRPr="005B3BCF" w:rsidRDefault="003C2D9A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C8AFFB" w14:textId="77777777" w:rsidR="003C2D9A" w:rsidRPr="005B3BCF" w:rsidRDefault="003C2D9A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5B3BC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en-ID"/>
              </w:rPr>
              <w:t>UAS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141F4D" w14:textId="77777777" w:rsidR="003C2D9A" w:rsidRPr="005B3BCF" w:rsidRDefault="003C2D9A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Ujian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Akhir Semester (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Proyek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+ Essay)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01B51F" w14:textId="77777777" w:rsidR="003C2D9A" w:rsidRPr="005B3BCF" w:rsidRDefault="003C2D9A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8E52B0" w14:textId="77777777" w:rsidR="003C2D9A" w:rsidRPr="005B3BCF" w:rsidRDefault="003C2D9A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-</w:t>
            </w:r>
          </w:p>
        </w:tc>
      </w:tr>
    </w:tbl>
    <w:p w14:paraId="7274A82B" w14:textId="77777777" w:rsidR="003C2D9A" w:rsidRPr="005B3BCF" w:rsidRDefault="003C2D9A" w:rsidP="003C2D9A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E36FF9">
        <w:rPr>
          <w:rFonts w:ascii="Times New Roman" w:eastAsia="Times New Roman" w:hAnsi="Times New Roman" w:cs="Times New Roman"/>
          <w:sz w:val="24"/>
          <w:szCs w:val="24"/>
          <w:lang w:eastAsia="en-ID"/>
        </w:rPr>
        <w:t>Mahasiswa</w:t>
      </w:r>
      <w:proofErr w:type="spellEnd"/>
      <w:r w:rsidRPr="00E36FF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36FF9">
        <w:rPr>
          <w:rFonts w:ascii="Times New Roman" w:eastAsia="Times New Roman" w:hAnsi="Times New Roman" w:cs="Times New Roman"/>
          <w:sz w:val="24"/>
          <w:szCs w:val="24"/>
          <w:lang w:eastAsia="en-ID"/>
        </w:rPr>
        <w:t>memahami</w:t>
      </w:r>
      <w:proofErr w:type="spellEnd"/>
      <w:r w:rsidRPr="00E36FF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E36FF9">
        <w:rPr>
          <w:rFonts w:ascii="Times New Roman" w:eastAsia="Times New Roman" w:hAnsi="Times New Roman" w:cs="Times New Roman"/>
          <w:sz w:val="24"/>
          <w:szCs w:val="24"/>
          <w:lang w:eastAsia="en-ID"/>
        </w:rPr>
        <w:t>mampu</w:t>
      </w:r>
      <w:proofErr w:type="spellEnd"/>
      <w:r w:rsidRPr="00E36FF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36FF9">
        <w:rPr>
          <w:rFonts w:ascii="Times New Roman" w:eastAsia="Times New Roman" w:hAnsi="Times New Roman" w:cs="Times New Roman"/>
          <w:sz w:val="24"/>
          <w:szCs w:val="24"/>
          <w:lang w:eastAsia="en-ID"/>
        </w:rPr>
        <w:t>mendiskripsikan</w:t>
      </w:r>
      <w:proofErr w:type="spellEnd"/>
      <w:r w:rsidRPr="00E36FF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36FF9">
        <w:rPr>
          <w:rFonts w:ascii="Times New Roman" w:eastAsia="Times New Roman" w:hAnsi="Times New Roman" w:cs="Times New Roman"/>
          <w:sz w:val="24"/>
          <w:szCs w:val="24"/>
          <w:lang w:eastAsia="en-ID"/>
        </w:rPr>
        <w:t>tentang</w:t>
      </w:r>
      <w:proofErr w:type="spellEnd"/>
    </w:p>
    <w:p w14:paraId="00647E66" w14:textId="77777777" w:rsidR="003C2D9A" w:rsidRPr="005B3BCF" w:rsidRDefault="003C2D9A" w:rsidP="003C2D9A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2A51BD70" w14:textId="77777777" w:rsidR="003C2D9A" w:rsidRPr="005B3BCF" w:rsidRDefault="003C2D9A" w:rsidP="003C2D9A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  <w:lang w:eastAsia="en-ID"/>
        </w:rPr>
      </w:pPr>
      <w:proofErr w:type="spellStart"/>
      <w:r w:rsidRPr="005B3BCF">
        <w:rPr>
          <w:rFonts w:ascii="Segoe UI" w:eastAsia="Times New Roman" w:hAnsi="Segoe UI" w:cs="Segoe UI"/>
          <w:b/>
          <w:bCs/>
          <w:color w:val="404040"/>
          <w:sz w:val="27"/>
          <w:szCs w:val="27"/>
          <w:lang w:eastAsia="en-ID"/>
        </w:rPr>
        <w:t>Penilaian</w:t>
      </w:r>
      <w:proofErr w:type="spellEnd"/>
    </w:p>
    <w:p w14:paraId="1CDD35E0" w14:textId="77777777" w:rsidR="003C2D9A" w:rsidRPr="005B3BCF" w:rsidRDefault="003C2D9A" w:rsidP="003C2D9A">
      <w:pPr>
        <w:numPr>
          <w:ilvl w:val="0"/>
          <w:numId w:val="2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</w:pPr>
      <w:proofErr w:type="spellStart"/>
      <w:r w:rsidRPr="005B3BCF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>Kehadiran</w:t>
      </w:r>
      <w:proofErr w:type="spellEnd"/>
      <w:r w:rsidRPr="005B3BCF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 xml:space="preserve"> &amp; </w:t>
      </w:r>
      <w:proofErr w:type="spellStart"/>
      <w:proofErr w:type="gramStart"/>
      <w:r w:rsidRPr="005B3BCF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>Partisipasi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 :</w:t>
      </w:r>
      <w:proofErr w:type="gram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10%</w:t>
      </w:r>
    </w:p>
    <w:p w14:paraId="6D689F79" w14:textId="77777777" w:rsidR="003C2D9A" w:rsidRPr="005B3BCF" w:rsidRDefault="003C2D9A" w:rsidP="003C2D9A">
      <w:pPr>
        <w:numPr>
          <w:ilvl w:val="0"/>
          <w:numId w:val="2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</w:pPr>
      <w:r w:rsidRPr="005B3BCF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 xml:space="preserve">Tugas </w:t>
      </w:r>
      <w:proofErr w:type="spellStart"/>
      <w:r w:rsidRPr="005B3BCF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>Individu</w:t>
      </w:r>
      <w:proofErr w:type="spellEnd"/>
      <w:r w:rsidRPr="005B3BCF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>/</w:t>
      </w:r>
      <w:proofErr w:type="spellStart"/>
      <w:proofErr w:type="gramStart"/>
      <w:r w:rsidRPr="005B3BCF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>Kelompok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 :</w:t>
      </w:r>
      <w:proofErr w:type="gram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30% (</w:t>
      </w:r>
      <w:proofErr w:type="spellStart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Analisis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kasus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, </w:t>
      </w:r>
      <w:proofErr w:type="spellStart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proyek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lapangan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)</w:t>
      </w:r>
    </w:p>
    <w:p w14:paraId="61BAE1A3" w14:textId="77777777" w:rsidR="003C2D9A" w:rsidRPr="005B3BCF" w:rsidRDefault="003C2D9A" w:rsidP="003C2D9A">
      <w:pPr>
        <w:numPr>
          <w:ilvl w:val="0"/>
          <w:numId w:val="2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</w:pPr>
      <w:proofErr w:type="gramStart"/>
      <w:r w:rsidRPr="005B3BCF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>UTS</w:t>
      </w:r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 :</w:t>
      </w:r>
      <w:proofErr w:type="gram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25%</w:t>
      </w:r>
    </w:p>
    <w:p w14:paraId="596F0DA5" w14:textId="77777777" w:rsidR="003C2D9A" w:rsidRPr="005B3BCF" w:rsidRDefault="003C2D9A" w:rsidP="003C2D9A">
      <w:pPr>
        <w:numPr>
          <w:ilvl w:val="0"/>
          <w:numId w:val="2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</w:pPr>
      <w:proofErr w:type="gramStart"/>
      <w:r w:rsidRPr="005B3BCF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>UAS</w:t>
      </w:r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 :</w:t>
      </w:r>
      <w:proofErr w:type="gram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35% (</w:t>
      </w:r>
      <w:proofErr w:type="spellStart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Proyek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akhir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+ </w:t>
      </w:r>
      <w:proofErr w:type="spellStart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ujian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tulis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)</w:t>
      </w:r>
    </w:p>
    <w:p w14:paraId="146B4E35" w14:textId="77777777" w:rsidR="003C2D9A" w:rsidRPr="005B3BCF" w:rsidRDefault="003C2D9A" w:rsidP="003C2D9A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pict w14:anchorId="2B9C37BC">
          <v:rect id="_x0000_i1026" style="width:0;height:.75pt" o:hralign="center" o:hrstd="t" o:hrnoshade="t" o:hr="t" fillcolor="#404040" stroked="f"/>
        </w:pict>
      </w:r>
    </w:p>
    <w:p w14:paraId="73A403DE" w14:textId="77777777" w:rsidR="003C2D9A" w:rsidRPr="005B3BCF" w:rsidRDefault="003C2D9A" w:rsidP="003C2D9A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  <w:lang w:eastAsia="en-ID"/>
        </w:rPr>
      </w:pPr>
      <w:proofErr w:type="spellStart"/>
      <w:r w:rsidRPr="005B3BCF">
        <w:rPr>
          <w:rFonts w:ascii="Segoe UI" w:eastAsia="Times New Roman" w:hAnsi="Segoe UI" w:cs="Segoe UI"/>
          <w:b/>
          <w:bCs/>
          <w:color w:val="404040"/>
          <w:sz w:val="27"/>
          <w:szCs w:val="27"/>
          <w:lang w:eastAsia="en-ID"/>
        </w:rPr>
        <w:t>Referensi</w:t>
      </w:r>
      <w:proofErr w:type="spellEnd"/>
    </w:p>
    <w:p w14:paraId="763559D3" w14:textId="77777777" w:rsidR="003C2D9A" w:rsidRPr="005B3BCF" w:rsidRDefault="003C2D9A" w:rsidP="003C2D9A">
      <w:pPr>
        <w:numPr>
          <w:ilvl w:val="0"/>
          <w:numId w:val="3"/>
        </w:numPr>
        <w:shd w:val="clear" w:color="auto" w:fill="FFFFFF"/>
        <w:spacing w:after="60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</w:pPr>
      <w:r w:rsidRPr="005B3BCF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>Wajib:</w:t>
      </w:r>
    </w:p>
    <w:p w14:paraId="77C3EF5B" w14:textId="77777777" w:rsidR="003C2D9A" w:rsidRPr="005B3BCF" w:rsidRDefault="003C2D9A" w:rsidP="003C2D9A">
      <w:pPr>
        <w:numPr>
          <w:ilvl w:val="1"/>
          <w:numId w:val="3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</w:pPr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Horton, P. B., &amp; Hunt, C. L. (2022). </w:t>
      </w:r>
      <w:r w:rsidRPr="005B3BCF">
        <w:rPr>
          <w:rFonts w:ascii="Segoe UI" w:eastAsia="Times New Roman" w:hAnsi="Segoe UI" w:cs="Segoe UI"/>
          <w:i/>
          <w:iCs/>
          <w:color w:val="404040"/>
          <w:sz w:val="24"/>
          <w:szCs w:val="24"/>
          <w:lang w:eastAsia="en-ID"/>
        </w:rPr>
        <w:t>Sociology</w:t>
      </w:r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. McGraw-Hill.</w:t>
      </w:r>
    </w:p>
    <w:p w14:paraId="32C27211" w14:textId="77777777" w:rsidR="003C2D9A" w:rsidRPr="005B3BCF" w:rsidRDefault="003C2D9A" w:rsidP="003C2D9A">
      <w:pPr>
        <w:numPr>
          <w:ilvl w:val="1"/>
          <w:numId w:val="3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</w:pPr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Berger, P. L. (1967). </w:t>
      </w:r>
      <w:r w:rsidRPr="005B3BCF">
        <w:rPr>
          <w:rFonts w:ascii="Segoe UI" w:eastAsia="Times New Roman" w:hAnsi="Segoe UI" w:cs="Segoe UI"/>
          <w:i/>
          <w:iCs/>
          <w:color w:val="404040"/>
          <w:sz w:val="24"/>
          <w:szCs w:val="24"/>
          <w:lang w:eastAsia="en-ID"/>
        </w:rPr>
        <w:t>The Sacred Canopy: Elements of a Sociological Theory of Religion</w:t>
      </w:r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. Anchor Books.</w:t>
      </w:r>
    </w:p>
    <w:p w14:paraId="689EC154" w14:textId="77777777" w:rsidR="003C2D9A" w:rsidRPr="005B3BCF" w:rsidRDefault="003C2D9A" w:rsidP="003C2D9A">
      <w:pPr>
        <w:numPr>
          <w:ilvl w:val="0"/>
          <w:numId w:val="3"/>
        </w:numPr>
        <w:shd w:val="clear" w:color="auto" w:fill="FFFFFF"/>
        <w:spacing w:after="60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</w:pPr>
      <w:proofErr w:type="spellStart"/>
      <w:r w:rsidRPr="005B3BCF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>Pendukung</w:t>
      </w:r>
      <w:proofErr w:type="spellEnd"/>
      <w:r w:rsidRPr="005B3BCF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>:</w:t>
      </w:r>
    </w:p>
    <w:p w14:paraId="2D6B9479" w14:textId="77777777" w:rsidR="003C2D9A" w:rsidRPr="005B3BCF" w:rsidRDefault="003C2D9A" w:rsidP="003C2D9A">
      <w:pPr>
        <w:numPr>
          <w:ilvl w:val="1"/>
          <w:numId w:val="3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</w:pPr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UNDP. (2023). </w:t>
      </w:r>
      <w:proofErr w:type="spellStart"/>
      <w:r w:rsidRPr="005B3BCF">
        <w:rPr>
          <w:rFonts w:ascii="Segoe UI" w:eastAsia="Times New Roman" w:hAnsi="Segoe UI" w:cs="Segoe UI"/>
          <w:i/>
          <w:iCs/>
          <w:color w:val="404040"/>
          <w:sz w:val="24"/>
          <w:szCs w:val="24"/>
          <w:lang w:eastAsia="en-ID"/>
        </w:rPr>
        <w:t>Laporan</w:t>
      </w:r>
      <w:proofErr w:type="spellEnd"/>
      <w:r w:rsidRPr="005B3BCF">
        <w:rPr>
          <w:rFonts w:ascii="Segoe UI" w:eastAsia="Times New Roman" w:hAnsi="Segoe UI" w:cs="Segoe UI"/>
          <w:i/>
          <w:iCs/>
          <w:color w:val="404040"/>
          <w:sz w:val="24"/>
          <w:szCs w:val="24"/>
          <w:lang w:eastAsia="en-ID"/>
        </w:rPr>
        <w:t xml:space="preserve"> Pembangunan </w:t>
      </w:r>
      <w:proofErr w:type="spellStart"/>
      <w:r w:rsidRPr="005B3BCF">
        <w:rPr>
          <w:rFonts w:ascii="Segoe UI" w:eastAsia="Times New Roman" w:hAnsi="Segoe UI" w:cs="Segoe UI"/>
          <w:i/>
          <w:iCs/>
          <w:color w:val="404040"/>
          <w:sz w:val="24"/>
          <w:szCs w:val="24"/>
          <w:lang w:eastAsia="en-ID"/>
        </w:rPr>
        <w:t>Manusia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.</w:t>
      </w:r>
    </w:p>
    <w:p w14:paraId="132BC173" w14:textId="77777777" w:rsidR="003C2D9A" w:rsidRPr="005B3BCF" w:rsidRDefault="003C2D9A" w:rsidP="003C2D9A">
      <w:pPr>
        <w:numPr>
          <w:ilvl w:val="1"/>
          <w:numId w:val="3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</w:pPr>
      <w:proofErr w:type="spellStart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Jurnal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 </w:t>
      </w:r>
      <w:r w:rsidRPr="005B3BCF">
        <w:rPr>
          <w:rFonts w:ascii="Segoe UI" w:eastAsia="Times New Roman" w:hAnsi="Segoe UI" w:cs="Segoe UI"/>
          <w:i/>
          <w:iCs/>
          <w:color w:val="404040"/>
          <w:sz w:val="24"/>
          <w:szCs w:val="24"/>
          <w:lang w:eastAsia="en-ID"/>
        </w:rPr>
        <w:t>Social Institutions and Development</w:t>
      </w:r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.</w:t>
      </w:r>
    </w:p>
    <w:p w14:paraId="10A903F0" w14:textId="77777777" w:rsidR="003C2D9A" w:rsidRPr="005B3BCF" w:rsidRDefault="003C2D9A" w:rsidP="003C2D9A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lastRenderedPageBreak/>
        <w:pict w14:anchorId="2312E9FC">
          <v:rect id="_x0000_i1027" style="width:0;height:.75pt" o:hralign="center" o:hrstd="t" o:hrnoshade="t" o:hr="t" fillcolor="#404040" stroked="f"/>
        </w:pict>
      </w:r>
    </w:p>
    <w:p w14:paraId="3F08D9A4" w14:textId="77777777" w:rsidR="003C2D9A" w:rsidRPr="005B3BCF" w:rsidRDefault="003C2D9A" w:rsidP="003C2D9A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  <w:lang w:eastAsia="en-ID"/>
        </w:rPr>
      </w:pPr>
      <w:proofErr w:type="spellStart"/>
      <w:r w:rsidRPr="005B3BCF">
        <w:rPr>
          <w:rFonts w:ascii="Segoe UI" w:eastAsia="Times New Roman" w:hAnsi="Segoe UI" w:cs="Segoe UI"/>
          <w:b/>
          <w:bCs/>
          <w:color w:val="404040"/>
          <w:sz w:val="27"/>
          <w:szCs w:val="27"/>
          <w:lang w:eastAsia="en-ID"/>
        </w:rPr>
        <w:t>Catatan</w:t>
      </w:r>
      <w:proofErr w:type="spellEnd"/>
      <w:r w:rsidRPr="005B3BCF">
        <w:rPr>
          <w:rFonts w:ascii="Segoe UI" w:eastAsia="Times New Roman" w:hAnsi="Segoe UI" w:cs="Segoe UI"/>
          <w:b/>
          <w:bCs/>
          <w:color w:val="404040"/>
          <w:sz w:val="27"/>
          <w:szCs w:val="27"/>
          <w:lang w:eastAsia="en-ID"/>
        </w:rPr>
        <w:t xml:space="preserve"> </w:t>
      </w:r>
      <w:proofErr w:type="spellStart"/>
      <w:r w:rsidRPr="005B3BCF">
        <w:rPr>
          <w:rFonts w:ascii="Segoe UI" w:eastAsia="Times New Roman" w:hAnsi="Segoe UI" w:cs="Segoe UI"/>
          <w:b/>
          <w:bCs/>
          <w:color w:val="404040"/>
          <w:sz w:val="27"/>
          <w:szCs w:val="27"/>
          <w:lang w:eastAsia="en-ID"/>
        </w:rPr>
        <w:t>Tambahan</w:t>
      </w:r>
      <w:proofErr w:type="spellEnd"/>
      <w:r w:rsidRPr="005B3BCF">
        <w:rPr>
          <w:rFonts w:ascii="Segoe UI" w:eastAsia="Times New Roman" w:hAnsi="Segoe UI" w:cs="Segoe UI"/>
          <w:b/>
          <w:bCs/>
          <w:color w:val="404040"/>
          <w:sz w:val="27"/>
          <w:szCs w:val="27"/>
          <w:lang w:eastAsia="en-ID"/>
        </w:rPr>
        <w:t>:</w:t>
      </w:r>
    </w:p>
    <w:p w14:paraId="5C7B0B7B" w14:textId="77777777" w:rsidR="00D52CEE" w:rsidRDefault="00D52CEE"/>
    <w:sectPr w:rsidR="00D52C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27A"/>
    <w:multiLevelType w:val="multilevel"/>
    <w:tmpl w:val="1AFEC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026BA2"/>
    <w:multiLevelType w:val="multilevel"/>
    <w:tmpl w:val="FE2C9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C44DDD"/>
    <w:multiLevelType w:val="multilevel"/>
    <w:tmpl w:val="A6DEF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c0MjS0NDY3NjExNTZV0lEKTi0uzszPAykwrAUAtGl3/SwAAAA="/>
  </w:docVars>
  <w:rsids>
    <w:rsidRoot w:val="003C2D9A"/>
    <w:rsid w:val="003C2D9A"/>
    <w:rsid w:val="00D5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F18FB"/>
  <w15:chartTrackingRefBased/>
  <w15:docId w15:val="{096A43A6-6361-4CAC-B629-170778860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D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470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2025-07-16T06:33:00Z</dcterms:created>
  <dcterms:modified xsi:type="dcterms:W3CDTF">2025-07-16T06:33:00Z</dcterms:modified>
</cp:coreProperties>
</file>